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FD" w:rsidRDefault="00CB0724" w:rsidP="00CB072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HRANA</w:t>
      </w:r>
    </w:p>
    <w:p w:rsidR="00CB0724" w:rsidRDefault="00CB0724" w:rsidP="00CB072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B0724" w:rsidRDefault="004C53A5" w:rsidP="00CB072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07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reklamni materijali</w:t>
      </w:r>
    </w:p>
    <w:p w:rsidR="00CB0724" w:rsidRDefault="00CB0724" w:rsidP="00CB072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B0724" w:rsidRDefault="00CB0724" w:rsidP="00CB072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ZADACI:</w:t>
      </w:r>
    </w:p>
    <w:p w:rsidR="00CB0724" w:rsidRDefault="00CB0724" w:rsidP="00CB072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razvijati pravilan odnos prema prehrani</w:t>
      </w:r>
    </w:p>
    <w:p w:rsidR="00CB0724" w:rsidRDefault="00CB0724" w:rsidP="00CB072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razlikovati zdravu i nezdravu hranu</w:t>
      </w:r>
    </w:p>
    <w:p w:rsidR="00494CC2" w:rsidRPr="002943DF" w:rsidRDefault="00DE6E22" w:rsidP="00CB072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između želja, </w:t>
      </w:r>
      <w:r w:rsidR="00494CC2" w:rsidRPr="002943DF">
        <w:rPr>
          <w:rFonts w:ascii="Times New Roman" w:hAnsi="Times New Roman" w:cs="Times New Roman"/>
          <w:b/>
          <w:sz w:val="24"/>
          <w:szCs w:val="24"/>
        </w:rPr>
        <w:t xml:space="preserve"> potreba</w:t>
      </w:r>
      <w:r>
        <w:rPr>
          <w:rFonts w:ascii="Times New Roman" w:hAnsi="Times New Roman" w:cs="Times New Roman"/>
          <w:b/>
          <w:sz w:val="24"/>
          <w:szCs w:val="24"/>
        </w:rPr>
        <w:t xml:space="preserve"> i odluka</w:t>
      </w:r>
    </w:p>
    <w:p w:rsidR="00CB0724" w:rsidRDefault="00CB0724" w:rsidP="00CB072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razvijati sklonost prema zdravoj hrani i izbjegavanju nezdrave hrane</w:t>
      </w:r>
    </w:p>
    <w:p w:rsidR="00CB0724" w:rsidRDefault="00CB0724" w:rsidP="00CB072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razvijati osobnu odgovornost prema vlastitom zdravlju</w:t>
      </w:r>
    </w:p>
    <w:p w:rsidR="00CB0724" w:rsidRDefault="00CB0724" w:rsidP="00CB072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poznavati svoja potrošačka prava i odgovornosti i biti osposobljen za njihovo ostvarivanje</w:t>
      </w:r>
    </w:p>
    <w:p w:rsidR="00494CC2" w:rsidRPr="00494CC2" w:rsidRDefault="00494CC2" w:rsidP="00494CC2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slanje informacije 4. skupini - uočite ekološku komponentu u svojoj temi</w:t>
      </w:r>
    </w:p>
    <w:p w:rsidR="00494CC2" w:rsidRDefault="00494CC2" w:rsidP="00CB072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OSMISLITE TANJUR ZDRAVE HRANE TIJEKOM DANA</w:t>
      </w:r>
    </w:p>
    <w:p w:rsidR="00494CC2" w:rsidRPr="003F47BB" w:rsidRDefault="00494CC2" w:rsidP="00494CC2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F47BB">
        <w:rPr>
          <w:rFonts w:ascii="Times New Roman" w:hAnsi="Times New Roman" w:cs="Times New Roman"/>
          <w:b/>
          <w:sz w:val="24"/>
          <w:szCs w:val="24"/>
        </w:rPr>
        <w:t>U kojim cjelinama, temama, nastavnim jedinicama vam sadržaj ove radionice može pomoći u osmišljavanju nastavnog sata / motivacija, glavni dio...? Gdje možete pronaći poveznice?</w:t>
      </w:r>
    </w:p>
    <w:p w:rsidR="00494CC2" w:rsidRPr="003F47BB" w:rsidRDefault="00494CC2" w:rsidP="00494CC2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izvješćivanje</w:t>
      </w:r>
    </w:p>
    <w:p w:rsidR="00CB0724" w:rsidRDefault="00CB0724" w:rsidP="00CB072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C004D" w:rsidRDefault="005C004D" w:rsidP="00CB072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ODABERITE OD PONUĐENOG, RASPRAVITE, PREZENTIRAJTE:</w:t>
      </w:r>
    </w:p>
    <w:p w:rsidR="00CB0724" w:rsidRDefault="00CB0724" w:rsidP="00CB072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u prirodi utječe na kvalitetu hrane</w:t>
      </w:r>
    </w:p>
    <w:p w:rsidR="00CB0724" w:rsidRDefault="00CB0724" w:rsidP="00CB072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načini prirodnog dohranjivanja voća i povrća</w:t>
      </w:r>
    </w:p>
    <w:p w:rsidR="000801CA" w:rsidRDefault="000801CA" w:rsidP="00CB072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 uzgoja hrane (kemikalije, rad djece i žena,....)</w:t>
      </w:r>
    </w:p>
    <w:p w:rsidR="00494CC2" w:rsidRDefault="00494CC2" w:rsidP="00CB072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gdje je uzgojena hrana</w:t>
      </w:r>
    </w:p>
    <w:p w:rsidR="002943DF" w:rsidRDefault="002943DF" w:rsidP="00CB072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posljedice konzumiranja hrane</w:t>
      </w:r>
    </w:p>
    <w:p w:rsidR="000801CA" w:rsidRDefault="000801CA" w:rsidP="00CB072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GLAD I POTHRANJENOST / PRETILOST</w:t>
      </w:r>
    </w:p>
    <w:p w:rsidR="00CB0724" w:rsidRDefault="00CB0724" w:rsidP="00CB072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ekološka proizvodnja hrane</w:t>
      </w:r>
    </w:p>
    <w:p w:rsidR="000801CA" w:rsidRDefault="000801CA" w:rsidP="00CB072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razlikovati i usporediti različito uzgojeno voće i povrće</w:t>
      </w:r>
    </w:p>
    <w:p w:rsidR="000801CA" w:rsidRDefault="000801CA" w:rsidP="00CB072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i gdje kupovati</w:t>
      </w:r>
      <w:r w:rsidR="00494CC2">
        <w:rPr>
          <w:rFonts w:ascii="Times New Roman" w:hAnsi="Times New Roman" w:cs="Times New Roman"/>
          <w:sz w:val="24"/>
          <w:szCs w:val="24"/>
        </w:rPr>
        <w:t xml:space="preserve"> - tržnica/trgovina/internet/supermarket  - selo, grad</w:t>
      </w:r>
    </w:p>
    <w:p w:rsidR="002943DF" w:rsidRDefault="002943DF" w:rsidP="00CB072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GMO</w:t>
      </w:r>
    </w:p>
    <w:p w:rsidR="000801CA" w:rsidRDefault="000801CA" w:rsidP="00CB072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zamrznuta hrana</w:t>
      </w:r>
    </w:p>
    <w:p w:rsidR="0087195C" w:rsidRDefault="0087195C" w:rsidP="00CB072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uloga multinacionalnih prehrambenih kompanija i međunarodnih organizacija</w:t>
      </w:r>
    </w:p>
    <w:p w:rsidR="000801CA" w:rsidRDefault="000801CA" w:rsidP="00CB072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 postupanja s otpacima tijekom pripremanja hrane</w:t>
      </w:r>
    </w:p>
    <w:p w:rsidR="002D0A74" w:rsidRPr="002D0A74" w:rsidRDefault="002943DF" w:rsidP="002D0A7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Zašto trgovine općenito imaju ono što ljudi žele i to baš tada kada to žele?</w:t>
      </w:r>
    </w:p>
    <w:p w:rsidR="002943DF" w:rsidRDefault="002943DF" w:rsidP="002943DF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0801CA" w:rsidRDefault="000801CA" w:rsidP="00CB072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mlijeko, čaj, kakao, šećer, sol, kukuruz, riža, soja, pšenica, voćni sok, </w:t>
      </w:r>
      <w:proofErr w:type="spellStart"/>
      <w:r>
        <w:rPr>
          <w:rFonts w:ascii="Times New Roman" w:hAnsi="Times New Roman" w:cs="Times New Roman"/>
          <w:sz w:val="24"/>
          <w:szCs w:val="24"/>
        </w:rPr>
        <w:t>coca</w:t>
      </w:r>
      <w:proofErr w:type="spellEnd"/>
      <w:r>
        <w:rPr>
          <w:rFonts w:ascii="Times New Roman" w:hAnsi="Times New Roman" w:cs="Times New Roman"/>
          <w:sz w:val="24"/>
          <w:szCs w:val="24"/>
        </w:rPr>
        <w:t>-cola, pileće meso, brašno, jaja, ulje, pašteta, jagode, jabuke, bijeli kruh, bio pecivo, krumpir, grašak, blitva, luk, ocat, rajčica, paprika, zelena salata, pekmez, putar, čokolada, sladoled</w:t>
      </w:r>
    </w:p>
    <w:p w:rsidR="000801CA" w:rsidRDefault="000801CA" w:rsidP="000801CA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Navedene namirnice i proizvode svrstajte U TABLICU  </w:t>
      </w:r>
    </w:p>
    <w:p w:rsidR="000801CA" w:rsidRDefault="000801CA" w:rsidP="000801CA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ZDRAVO (POTREBNO)                                    NEZDRAVO (VOLIMO)</w:t>
      </w:r>
    </w:p>
    <w:p w:rsidR="00CB0724" w:rsidRDefault="00CB0724" w:rsidP="00CB0724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494CC2" w:rsidRDefault="00494CC2" w:rsidP="00CB0724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494CC2" w:rsidRDefault="00494CC2" w:rsidP="00494CC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zaštiti potrošača</w:t>
      </w:r>
    </w:p>
    <w:p w:rsidR="00494CC2" w:rsidRDefault="00494CC2" w:rsidP="00494CC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ekološkoj proizvodnji i označavanju ekoloških proizvoda</w:t>
      </w:r>
    </w:p>
    <w:p w:rsidR="00494CC2" w:rsidRDefault="00494CC2" w:rsidP="002943D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hrani</w:t>
      </w:r>
    </w:p>
    <w:p w:rsidR="002943DF" w:rsidRDefault="002943DF" w:rsidP="002943D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označavanju, reklamiranju i prezentiranju hrane</w:t>
      </w:r>
    </w:p>
    <w:p w:rsidR="002943DF" w:rsidRPr="00CB0724" w:rsidRDefault="002943DF" w:rsidP="002943D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2943DF" w:rsidRPr="00CB0724" w:rsidSect="004C4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05479"/>
    <w:multiLevelType w:val="hybridMultilevel"/>
    <w:tmpl w:val="FB8A9C5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83D60"/>
    <w:multiLevelType w:val="hybridMultilevel"/>
    <w:tmpl w:val="A818153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B3059"/>
    <w:multiLevelType w:val="hybridMultilevel"/>
    <w:tmpl w:val="1A3E379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0A5E83"/>
    <w:multiLevelType w:val="hybridMultilevel"/>
    <w:tmpl w:val="394CA16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B0724"/>
    <w:rsid w:val="000801CA"/>
    <w:rsid w:val="002943DF"/>
    <w:rsid w:val="002D0A74"/>
    <w:rsid w:val="003A465E"/>
    <w:rsid w:val="004625FF"/>
    <w:rsid w:val="00494CC2"/>
    <w:rsid w:val="004C4CFD"/>
    <w:rsid w:val="004C53A5"/>
    <w:rsid w:val="005C004D"/>
    <w:rsid w:val="00794434"/>
    <w:rsid w:val="00856B6F"/>
    <w:rsid w:val="0087195C"/>
    <w:rsid w:val="00CB0724"/>
    <w:rsid w:val="00DE6E22"/>
    <w:rsid w:val="00EA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C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B07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dcterms:created xsi:type="dcterms:W3CDTF">2014-04-13T13:39:00Z</dcterms:created>
  <dcterms:modified xsi:type="dcterms:W3CDTF">2014-04-25T19:13:00Z</dcterms:modified>
</cp:coreProperties>
</file>